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5066C4" w:rsidRPr="005066C4" w:rsidRDefault="005066C4" w:rsidP="005066C4">
      <w:pPr>
        <w:ind w:left="720"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</w:t>
      </w:r>
      <w:r w:rsidR="00CC7FB9">
        <w:rPr>
          <w:b/>
          <w:sz w:val="28"/>
          <w:szCs w:val="28"/>
          <w:lang w:val="en-US"/>
        </w:rPr>
        <w:t xml:space="preserve">FREQUENT PATTERN </w:t>
      </w:r>
      <w:r w:rsidR="00CC7FB9" w:rsidRPr="00ED180C">
        <w:rPr>
          <w:b/>
          <w:sz w:val="28"/>
          <w:szCs w:val="28"/>
          <w:lang w:val="en-US"/>
        </w:rPr>
        <w:t xml:space="preserve">MINING USING ASSOCIATION RULE </w:t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5066C4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>1.</w:t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99B4856" wp14:editId="05330C93">
            <wp:extent cx="3372592" cy="2408203"/>
            <wp:effectExtent l="0" t="0" r="0" b="0"/>
            <wp:docPr id="44" name="Picture 44" descr="/Users/prasanthiemani/Desktop/DWDM/Screen Shot 2018-08-01 at 10.4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asanthiemani/Desktop/DWDM/Screen Shot 2018-08-01 at 10.4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10" b="12359"/>
                    <a:stretch/>
                  </pic:blipFill>
                  <pic:spPr bwMode="auto">
                    <a:xfrm>
                      <a:off x="0" y="0"/>
                      <a:ext cx="3376921" cy="24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6A6237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>2.</w:t>
      </w:r>
    </w:p>
    <w:p w:rsidR="006A6237" w:rsidRDefault="006A6237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12760426" wp14:editId="5489E7BE">
            <wp:extent cx="3823855" cy="2819173"/>
            <wp:effectExtent l="0" t="0" r="5715" b="635"/>
            <wp:docPr id="45" name="Picture 45" descr="/Users/prasanthiemani/Desktop/DWDM/Screen Shot 2018-08-01 at 11.1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santhiemani/Desktop/DWDM/Screen Shot 2018-08-01 at 11.18.1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9" r="11562" b="12055"/>
                    <a:stretch/>
                  </pic:blipFill>
                  <pic:spPr bwMode="auto">
                    <a:xfrm>
                      <a:off x="0" y="0"/>
                      <a:ext cx="3854598" cy="284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6A6237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>3.</w:t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Pr="00C6300C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98C37DE" wp14:editId="2348234E">
            <wp:extent cx="3852020" cy="2772888"/>
            <wp:effectExtent l="0" t="0" r="0" b="8890"/>
            <wp:docPr id="47" name="Picture 47" descr="/Users/prasanthiemani/Desktop/DWDM/Screen Shot 2018-08-01 at 11.3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rasanthiemani/Desktop/DWDM/Screen Shot 2018-08-01 at 11.32.5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1930" b="13223"/>
                    <a:stretch/>
                  </pic:blipFill>
                  <pic:spPr bwMode="auto">
                    <a:xfrm>
                      <a:off x="0" y="0"/>
                      <a:ext cx="3867276" cy="27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6A6237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>4.</w:t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17F3124" wp14:editId="278D08B2">
            <wp:extent cx="3862671" cy="2790701"/>
            <wp:effectExtent l="0" t="0" r="5080" b="0"/>
            <wp:docPr id="49" name="Picture 49" descr="/Users/prasanthiemani/Desktop/DWDM/Screen Shot 2018-08-01 at 11.27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rasanthiemani/Desktop/DWDM/Screen Shot 2018-08-01 at 11.27.2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r="11747" b="12638"/>
                    <a:stretch/>
                  </pic:blipFill>
                  <pic:spPr bwMode="auto">
                    <a:xfrm>
                      <a:off x="0" y="0"/>
                      <a:ext cx="3885685" cy="28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6A6237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>5.</w:t>
      </w:r>
    </w:p>
    <w:p w:rsidR="006A6237" w:rsidRDefault="006A6237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8936D9A" wp14:editId="7AE09E15">
            <wp:extent cx="4093069" cy="3544784"/>
            <wp:effectExtent l="0" t="0" r="3175" b="0"/>
            <wp:docPr id="50" name="Picture 50" descr="/Users/prasanthiemani/Desktop/DWDM/Screen Shot 2018-08-01 at 11.27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rasanthiemani/Desktop/DWDM/Screen Shot 2018-08-01 at 11.27.1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2273" b="12932"/>
                    <a:stretch/>
                  </pic:blipFill>
                  <pic:spPr bwMode="auto">
                    <a:xfrm>
                      <a:off x="0" y="0"/>
                      <a:ext cx="4096790" cy="35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>
      <w:pPr>
        <w:rPr>
          <w:lang w:val="en-US"/>
        </w:rPr>
      </w:pPr>
    </w:p>
    <w:p w:rsidR="002B7B82" w:rsidRDefault="002B7B82"/>
    <w:sectPr w:rsidR="002B7B82" w:rsidSect="00CC7FB9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42BAA"/>
    <w:multiLevelType w:val="hybridMultilevel"/>
    <w:tmpl w:val="8E90D4CC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CA717C3"/>
    <w:multiLevelType w:val="hybridMultilevel"/>
    <w:tmpl w:val="ABE8507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DD71118"/>
    <w:multiLevelType w:val="hybridMultilevel"/>
    <w:tmpl w:val="8E90D4CC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1461601"/>
    <w:multiLevelType w:val="hybridMultilevel"/>
    <w:tmpl w:val="D8747986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9721371">
    <w:abstractNumId w:val="1"/>
  </w:num>
  <w:num w:numId="2" w16cid:durableId="41296589">
    <w:abstractNumId w:val="4"/>
  </w:num>
  <w:num w:numId="3" w16cid:durableId="505096556">
    <w:abstractNumId w:val="3"/>
  </w:num>
  <w:num w:numId="4" w16cid:durableId="699203780">
    <w:abstractNumId w:val="0"/>
  </w:num>
  <w:num w:numId="5" w16cid:durableId="1743922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E7836"/>
    <w:rsid w:val="002B7B82"/>
    <w:rsid w:val="00347700"/>
    <w:rsid w:val="003E7836"/>
    <w:rsid w:val="005066C4"/>
    <w:rsid w:val="006A6237"/>
    <w:rsid w:val="00CC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BFD8B"/>
  <w15:docId w15:val="{1CC97FE9-B7F7-8447-B652-29F36503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FB9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7FB9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F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FB9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theme" Target="theme/theme1.xml" /><Relationship Id="rId5" Type="http://schemas.openxmlformats.org/officeDocument/2006/relationships/image" Target="media/image1.png" /><Relationship Id="rId10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ABHIJEETH MALI</dc:creator>
  <cp:keywords/>
  <dc:description/>
  <cp:lastModifiedBy>hemasreen13@gmail.com</cp:lastModifiedBy>
  <cp:revision>2</cp:revision>
  <dcterms:created xsi:type="dcterms:W3CDTF">2023-08-07T04:21:00Z</dcterms:created>
  <dcterms:modified xsi:type="dcterms:W3CDTF">2023-08-07T04:21:00Z</dcterms:modified>
</cp:coreProperties>
</file>